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4c44973c2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b1f4ce184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Abaigar,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71e07e7fe4fd4" /><Relationship Type="http://schemas.openxmlformats.org/officeDocument/2006/relationships/numbering" Target="/word/numbering.xml" Id="Re5f9be1c608e4c1f" /><Relationship Type="http://schemas.openxmlformats.org/officeDocument/2006/relationships/settings" Target="/word/settings.xml" Id="R53d351064be84a9a" /><Relationship Type="http://schemas.openxmlformats.org/officeDocument/2006/relationships/image" Target="/word/media/af38256d-026d-4666-80b4-6a6a9882c815.png" Id="Rf25b1f4ce1844d89" /></Relationships>
</file>