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4e6dec10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08179889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Basaitzaldea,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3a8907c4c4051" /><Relationship Type="http://schemas.openxmlformats.org/officeDocument/2006/relationships/numbering" Target="/word/numbering.xml" Id="R64e4662b584f4ecf" /><Relationship Type="http://schemas.openxmlformats.org/officeDocument/2006/relationships/settings" Target="/word/settings.xml" Id="R23f2b2ecb6194de3" /><Relationship Type="http://schemas.openxmlformats.org/officeDocument/2006/relationships/image" Target="/word/media/739509c6-08f4-440f-ae43-cb873c53f783.png" Id="R96608179889043be" /></Relationships>
</file>