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4e6345923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e9054ca17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Benicolet,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dd570904e4a41" /><Relationship Type="http://schemas.openxmlformats.org/officeDocument/2006/relationships/numbering" Target="/word/numbering.xml" Id="Rbcbb308b3008495e" /><Relationship Type="http://schemas.openxmlformats.org/officeDocument/2006/relationships/settings" Target="/word/settings.xml" Id="R6043e9d3b87943ea" /><Relationship Type="http://schemas.openxmlformats.org/officeDocument/2006/relationships/image" Target="/word/media/ca69db56-c8cf-426f-a880-7ca5712162a6.png" Id="Rb90e9054ca174805" /></Relationships>
</file>