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144d7201445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86b5e9333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Gijon, Asturias,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4968fe05a74588" /><Relationship Type="http://schemas.openxmlformats.org/officeDocument/2006/relationships/numbering" Target="/word/numbering.xml" Id="R097eabae53264837" /><Relationship Type="http://schemas.openxmlformats.org/officeDocument/2006/relationships/settings" Target="/word/settings.xml" Id="Ra5ebcb51e2b24c77" /><Relationship Type="http://schemas.openxmlformats.org/officeDocument/2006/relationships/image" Target="/word/media/cfadab6d-ff13-43dd-a8c4-a973aa8eb707.png" Id="R5d586b5e933347dd" /></Relationships>
</file>