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d406bb7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5f052618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Gutiolo,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5e85f597749ba" /><Relationship Type="http://schemas.openxmlformats.org/officeDocument/2006/relationships/numbering" Target="/word/numbering.xml" Id="R8336c5c4c5304e1f" /><Relationship Type="http://schemas.openxmlformats.org/officeDocument/2006/relationships/settings" Target="/word/settings.xml" Id="R018ab0380de04fd5" /><Relationship Type="http://schemas.openxmlformats.org/officeDocument/2006/relationships/image" Target="/word/media/335db838-d438-4dca-b7c2-e6211513ff18.png" Id="R5c45f05261814396" /></Relationships>
</file>