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4e0a59805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d82a55408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 del Abadiado,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a39f208b94942" /><Relationship Type="http://schemas.openxmlformats.org/officeDocument/2006/relationships/numbering" Target="/word/numbering.xml" Id="R7a6a29c1e52e49e4" /><Relationship Type="http://schemas.openxmlformats.org/officeDocument/2006/relationships/settings" Target="/word/settings.xml" Id="R9be784ce650b4215" /><Relationship Type="http://schemas.openxmlformats.org/officeDocument/2006/relationships/image" Target="/word/media/0734a96c-d9f1-4c14-af19-1adfb368fcfc.png" Id="Rc54d82a5540844c1" /></Relationships>
</file>