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e7f817804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3a61121a3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Villarmeirin,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dcf14a4504fba" /><Relationship Type="http://schemas.openxmlformats.org/officeDocument/2006/relationships/numbering" Target="/word/numbering.xml" Id="R7db51a7a14ae41c2" /><Relationship Type="http://schemas.openxmlformats.org/officeDocument/2006/relationships/settings" Target="/word/settings.xml" Id="Rba66c4879d224a7b" /><Relationship Type="http://schemas.openxmlformats.org/officeDocument/2006/relationships/image" Target="/word/media/643a90aa-dcb3-4282-b4cc-75e103282a5e.png" Id="Rf9d3a61121a34f1d" /></Relationships>
</file>