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250987ab4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ffe1e3dca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Thun-Allmendingen,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27c78613d4a71" /><Relationship Type="http://schemas.openxmlformats.org/officeDocument/2006/relationships/numbering" Target="/word/numbering.xml" Id="Rb5b8d921fc4e48d8" /><Relationship Type="http://schemas.openxmlformats.org/officeDocument/2006/relationships/settings" Target="/word/settings.xml" Id="R508dddf8b7fe4896" /><Relationship Type="http://schemas.openxmlformats.org/officeDocument/2006/relationships/image" Target="/word/media/6332e189-023d-4177-b31f-98a8a5c176ad.png" Id="Rf0bffe1e3dca425e" /></Relationships>
</file>