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9b60d4d77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8168763bd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Zweilutschinen,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1d2dd6e864831" /><Relationship Type="http://schemas.openxmlformats.org/officeDocument/2006/relationships/numbering" Target="/word/numbering.xml" Id="Rb470d71405fc4c1a" /><Relationship Type="http://schemas.openxmlformats.org/officeDocument/2006/relationships/settings" Target="/word/settings.xml" Id="R38fe6d8beae24634" /><Relationship Type="http://schemas.openxmlformats.org/officeDocument/2006/relationships/image" Target="/word/media/338e6eed-785f-4f50-941c-e276906c7840.png" Id="R3b68168763bd4ad8" /></Relationships>
</file>