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a4c6b8c5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8791e643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Borehamwood,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e31e8e9394df1" /><Relationship Type="http://schemas.openxmlformats.org/officeDocument/2006/relationships/numbering" Target="/word/numbering.xml" Id="R54628669bc894eb6" /><Relationship Type="http://schemas.openxmlformats.org/officeDocument/2006/relationships/settings" Target="/word/settings.xml" Id="Re32409e5845c456a" /><Relationship Type="http://schemas.openxmlformats.org/officeDocument/2006/relationships/image" Target="/word/media/a985666d-b0ae-4db4-ac08-35ad59d067a7.png" Id="R98bd8791e6434953" /></Relationships>
</file>