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0707a12ab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a6cb98a37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Broxton,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85484292140b0" /><Relationship Type="http://schemas.openxmlformats.org/officeDocument/2006/relationships/numbering" Target="/word/numbering.xml" Id="Rec70ebf668834864" /><Relationship Type="http://schemas.openxmlformats.org/officeDocument/2006/relationships/settings" Target="/word/settings.xml" Id="R768d700f127f4d40" /><Relationship Type="http://schemas.openxmlformats.org/officeDocument/2006/relationships/image" Target="/word/media/2b5bd046-158d-4d47-ae1e-c10688b255b6.png" Id="R57fa6cb98a3741d2" /></Relationships>
</file>