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9769997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3fdf4e6b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Buckhaven,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1a26eff94429" /><Relationship Type="http://schemas.openxmlformats.org/officeDocument/2006/relationships/numbering" Target="/word/numbering.xml" Id="Rd2db4f9fbbac4620" /><Relationship Type="http://schemas.openxmlformats.org/officeDocument/2006/relationships/settings" Target="/word/settings.xml" Id="R72860350ebdf4412" /><Relationship Type="http://schemas.openxmlformats.org/officeDocument/2006/relationships/image" Target="/word/media/51ca5362-9992-4c52-9d96-7b85c62ac715.png" Id="Ra18a3fdf4e6b4b0f" /></Relationships>
</file>