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b9bdb950f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7348a6a3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Orchard,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ae56126924309" /><Relationship Type="http://schemas.openxmlformats.org/officeDocument/2006/relationships/numbering" Target="/word/numbering.xml" Id="R9a114273fd7741d1" /><Relationship Type="http://schemas.openxmlformats.org/officeDocument/2006/relationships/settings" Target="/word/settings.xml" Id="Rf46a3d9e2aee484f" /><Relationship Type="http://schemas.openxmlformats.org/officeDocument/2006/relationships/image" Target="/word/media/66cda2a2-f71e-4cf8-97ac-cf6886013ff1.png" Id="Rae37348a6a3543ac" /></Relationships>
</file>