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74b81a37504c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519954113249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Tromie,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f7cdb4a55345d5" /><Relationship Type="http://schemas.openxmlformats.org/officeDocument/2006/relationships/numbering" Target="/word/numbering.xml" Id="R3718c0bf12674403" /><Relationship Type="http://schemas.openxmlformats.org/officeDocument/2006/relationships/settings" Target="/word/settings.xml" Id="Rf89c3fbe4bb34951" /><Relationship Type="http://schemas.openxmlformats.org/officeDocument/2006/relationships/image" Target="/word/media/53bdad01-c017-4650-a7f7-d22569d587a8.png" Id="R4251995411324917" /></Relationships>
</file>