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981dc5fd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9863690a7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Hesket Newmarket,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beb14301c4d4f" /><Relationship Type="http://schemas.openxmlformats.org/officeDocument/2006/relationships/numbering" Target="/word/numbering.xml" Id="R018a79caf83144c2" /><Relationship Type="http://schemas.openxmlformats.org/officeDocument/2006/relationships/settings" Target="/word/settings.xml" Id="R253c044ed2644da1" /><Relationship Type="http://schemas.openxmlformats.org/officeDocument/2006/relationships/image" Target="/word/media/bbd794ce-62ba-4d90-a283-93e6172ea7b4.png" Id="Rdca9863690a749c2" /></Relationships>
</file>