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6ca222701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99f38172a448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Hornblotton,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2d3fb545694e91" /><Relationship Type="http://schemas.openxmlformats.org/officeDocument/2006/relationships/numbering" Target="/word/numbering.xml" Id="Rba64998221b64c0b" /><Relationship Type="http://schemas.openxmlformats.org/officeDocument/2006/relationships/settings" Target="/word/settings.xml" Id="Rfb90d3f8999942de" /><Relationship Type="http://schemas.openxmlformats.org/officeDocument/2006/relationships/image" Target="/word/media/baf2cef3-a5b3-4ff8-8cc8-b699c22ac90c.png" Id="R8b99f38172a44800" /></Relationships>
</file>