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d21f3865e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8cb40ef46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Crunachdan,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13a0b6da64c58" /><Relationship Type="http://schemas.openxmlformats.org/officeDocument/2006/relationships/numbering" Target="/word/numbering.xml" Id="Ra6d27fbd44b74cae" /><Relationship Type="http://schemas.openxmlformats.org/officeDocument/2006/relationships/settings" Target="/word/settings.xml" Id="R6bef86f7847d49b6" /><Relationship Type="http://schemas.openxmlformats.org/officeDocument/2006/relationships/image" Target="/word/media/d393f4f9-527a-46d6-8664-7086728ee038.png" Id="R43a8cb40ef46414e" /></Relationships>
</file>