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ddd554ee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6d022dc9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Lochfoot,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359ec8375411b" /><Relationship Type="http://schemas.openxmlformats.org/officeDocument/2006/relationships/numbering" Target="/word/numbering.xml" Id="R923c5c3b0a9b4efc" /><Relationship Type="http://schemas.openxmlformats.org/officeDocument/2006/relationships/settings" Target="/word/settings.xml" Id="R554ea74eabf5422a" /><Relationship Type="http://schemas.openxmlformats.org/officeDocument/2006/relationships/image" Target="/word/media/4f70f984-0d55-4973-a476-29d69ccba767.png" Id="Ra3f6d022dc944f1b" /></Relationships>
</file>