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c5b009885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00e13b13e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Marshfield,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27b233b954258" /><Relationship Type="http://schemas.openxmlformats.org/officeDocument/2006/relationships/numbering" Target="/word/numbering.xml" Id="R6ab9a571aea0460b" /><Relationship Type="http://schemas.openxmlformats.org/officeDocument/2006/relationships/settings" Target="/word/settings.xml" Id="R005a4c43cd97486b" /><Relationship Type="http://schemas.openxmlformats.org/officeDocument/2006/relationships/image" Target="/word/media/1ffe9259-aa30-41ce-bdc8-a8e7f68883b9.png" Id="R9f700e13b13e41ab" /></Relationships>
</file>