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c9bf7bfa3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3d050a7d0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Ringford,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d76b038aa403c" /><Relationship Type="http://schemas.openxmlformats.org/officeDocument/2006/relationships/numbering" Target="/word/numbering.xml" Id="R2256575ca9764947" /><Relationship Type="http://schemas.openxmlformats.org/officeDocument/2006/relationships/settings" Target="/word/settings.xml" Id="R7d18b25a7ec34519" /><Relationship Type="http://schemas.openxmlformats.org/officeDocument/2006/relationships/image" Target="/word/media/63efa819-4aef-48dd-9d11-355ec5d0c234.png" Id="R10e3d050a7d0416b" /></Relationships>
</file>