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472c4ed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aec1417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Zeal,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9778679041e0" /><Relationship Type="http://schemas.openxmlformats.org/officeDocument/2006/relationships/numbering" Target="/word/numbering.xml" Id="Rd677ff198119472d" /><Relationship Type="http://schemas.openxmlformats.org/officeDocument/2006/relationships/settings" Target="/word/settings.xml" Id="Rd45397e1e1f347b9" /><Relationship Type="http://schemas.openxmlformats.org/officeDocument/2006/relationships/image" Target="/word/media/1e753542-4225-4d7d-ae9d-0267ec271016.png" Id="R12f7aec1417241e1" /></Relationships>
</file>