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9ce40d49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0d9d9019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Heath,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2676fa83840f4" /><Relationship Type="http://schemas.openxmlformats.org/officeDocument/2006/relationships/numbering" Target="/word/numbering.xml" Id="R34a0377d7eec41a5" /><Relationship Type="http://schemas.openxmlformats.org/officeDocument/2006/relationships/settings" Target="/word/settings.xml" Id="R6b2317197d554ad0" /><Relationship Type="http://schemas.openxmlformats.org/officeDocument/2006/relationships/image" Target="/word/media/2f038d2c-7f65-4948-a5dd-d1c7f74e6ecf.png" Id="R3a40d9d9019243f7" /></Relationships>
</file>