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6c8f0774fa4c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8953cf0364c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Tetsworth,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5de13efc8c443d" /><Relationship Type="http://schemas.openxmlformats.org/officeDocument/2006/relationships/numbering" Target="/word/numbering.xml" Id="R2a1e4229da804e20" /><Relationship Type="http://schemas.openxmlformats.org/officeDocument/2006/relationships/settings" Target="/word/settings.xml" Id="R54a3e49c7c9e4d40" /><Relationship Type="http://schemas.openxmlformats.org/officeDocument/2006/relationships/image" Target="/word/media/ac69b83c-1e36-4b46-8bac-f240074852e0.png" Id="Rec38953cf0364c02" /></Relationships>
</file>