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50694e9c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057a97d02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Ferry,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09670960a4010" /><Relationship Type="http://schemas.openxmlformats.org/officeDocument/2006/relationships/numbering" Target="/word/numbering.xml" Id="R6e00d0a3458746d9" /><Relationship Type="http://schemas.openxmlformats.org/officeDocument/2006/relationships/settings" Target="/word/settings.xml" Id="Ra64bcebd0f3543ff" /><Relationship Type="http://schemas.openxmlformats.org/officeDocument/2006/relationships/image" Target="/word/media/af6939b5-5a7d-4c49-9056-a9da48ce04ea.png" Id="R482057a97d02403b" /></Relationships>
</file>