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05ec56025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219daf527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Wirksworth,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1b81c46fd412b" /><Relationship Type="http://schemas.openxmlformats.org/officeDocument/2006/relationships/numbering" Target="/word/numbering.xml" Id="Rdb77cb2f84fb40ee" /><Relationship Type="http://schemas.openxmlformats.org/officeDocument/2006/relationships/settings" Target="/word/settings.xml" Id="Raca1c061a5484bd9" /><Relationship Type="http://schemas.openxmlformats.org/officeDocument/2006/relationships/image" Target="/word/media/728a153d-c2cb-4337-9bf4-f98113a81c77.png" Id="R7c4219daf5274c43" /></Relationships>
</file>