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fee0ce976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aee863e86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Wrecclesham,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9c50865ff4d29" /><Relationship Type="http://schemas.openxmlformats.org/officeDocument/2006/relationships/numbering" Target="/word/numbering.xml" Id="Rdae9704a4bcb4ec0" /><Relationship Type="http://schemas.openxmlformats.org/officeDocument/2006/relationships/settings" Target="/word/settings.xml" Id="R44da3f95029b4057" /><Relationship Type="http://schemas.openxmlformats.org/officeDocument/2006/relationships/image" Target="/word/media/1893b501-1e6a-497a-8f44-6718e278c463.png" Id="Re59aee863e864a8b" /></Relationships>
</file>