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86af8471d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455d413bc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Altawood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55b7332d44c27" /><Relationship Type="http://schemas.openxmlformats.org/officeDocument/2006/relationships/numbering" Target="/word/numbering.xml" Id="R1f74ec2d78a04593" /><Relationship Type="http://schemas.openxmlformats.org/officeDocument/2006/relationships/settings" Target="/word/settings.xml" Id="Rb9105f9fa1284d5b" /><Relationship Type="http://schemas.openxmlformats.org/officeDocument/2006/relationships/image" Target="/word/media/7dd5f636-adbd-437e-b4ee-1bb91010d892.png" Id="R683455d413bc44b4" /></Relationships>
</file>