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525103148d44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106e358a094d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Aptos Hills-Larkin Valley,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b3e60c94a14c0d" /><Relationship Type="http://schemas.openxmlformats.org/officeDocument/2006/relationships/numbering" Target="/word/numbering.xml" Id="R7bb2bd38df004a85" /><Relationship Type="http://schemas.openxmlformats.org/officeDocument/2006/relationships/settings" Target="/word/settings.xml" Id="Rd69c9a27e17e498b" /><Relationship Type="http://schemas.openxmlformats.org/officeDocument/2006/relationships/image" Target="/word/media/46a3cbb8-ac8c-47e8-b2b4-b2ce12e096e5.png" Id="Rb1106e358a094d79" /></Relationships>
</file>