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6ba3b734a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67240619c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Arnettsville,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607812326496a" /><Relationship Type="http://schemas.openxmlformats.org/officeDocument/2006/relationships/numbering" Target="/word/numbering.xml" Id="R5cc74aeac2424974" /><Relationship Type="http://schemas.openxmlformats.org/officeDocument/2006/relationships/settings" Target="/word/settings.xml" Id="R8ea5e9f23b0d4a70" /><Relationship Type="http://schemas.openxmlformats.org/officeDocument/2006/relationships/image" Target="/word/media/44822f23-61aa-4df0-9062-8632ce7899fd.png" Id="Ra6b67240619c4d31" /></Relationships>
</file>