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8a7a02520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4a08322e3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Ashford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91f7896df4a17" /><Relationship Type="http://schemas.openxmlformats.org/officeDocument/2006/relationships/numbering" Target="/word/numbering.xml" Id="R860cb064937b41f8" /><Relationship Type="http://schemas.openxmlformats.org/officeDocument/2006/relationships/settings" Target="/word/settings.xml" Id="Rca78036e933e4a46" /><Relationship Type="http://schemas.openxmlformats.org/officeDocument/2006/relationships/image" Target="/word/media/12c77792-635e-429f-a352-137841370f00.png" Id="Rf604a08322e34ca8" /></Relationships>
</file>