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32196952b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af872582c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Attleboro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e2a1cb9b14018" /><Relationship Type="http://schemas.openxmlformats.org/officeDocument/2006/relationships/numbering" Target="/word/numbering.xml" Id="R7367613a4e884298" /><Relationship Type="http://schemas.openxmlformats.org/officeDocument/2006/relationships/settings" Target="/word/settings.xml" Id="R899c26a2d70b4b35" /><Relationship Type="http://schemas.openxmlformats.org/officeDocument/2006/relationships/image" Target="/word/media/bebb86e7-415a-4aea-8beb-2f0d6f3190a2.png" Id="R72caf872582c4622" /></Relationships>
</file>