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bffa5e17a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d9bd176ac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Autumn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210abf76e46d3" /><Relationship Type="http://schemas.openxmlformats.org/officeDocument/2006/relationships/numbering" Target="/word/numbering.xml" Id="R095bad58dbf54e66" /><Relationship Type="http://schemas.openxmlformats.org/officeDocument/2006/relationships/settings" Target="/word/settings.xml" Id="R4a9e5e81b869456d" /><Relationship Type="http://schemas.openxmlformats.org/officeDocument/2006/relationships/image" Target="/word/media/908c2f47-49ee-455f-83ec-7b5684b05e80.png" Id="R0ddd9bd176ac48ad" /></Relationships>
</file>