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69b55b8a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1f2723f7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441b543c240bd" /><Relationship Type="http://schemas.openxmlformats.org/officeDocument/2006/relationships/numbering" Target="/word/numbering.xml" Id="R4d96f39bc712438a" /><Relationship Type="http://schemas.openxmlformats.org/officeDocument/2006/relationships/settings" Target="/word/settings.xml" Id="R56e5296b8a1a47d8" /><Relationship Type="http://schemas.openxmlformats.org/officeDocument/2006/relationships/image" Target="/word/media/81b7c286-87c2-443d-bb82-45f6c78b31fb.png" Id="R30be1f2723f74cbf" /></Relationships>
</file>