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832b7303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90b2457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9014a0a54216" /><Relationship Type="http://schemas.openxmlformats.org/officeDocument/2006/relationships/numbering" Target="/word/numbering.xml" Id="R00caafe232ab4abd" /><Relationship Type="http://schemas.openxmlformats.org/officeDocument/2006/relationships/settings" Target="/word/settings.xml" Id="R32fd4e37f24c45f0" /><Relationship Type="http://schemas.openxmlformats.org/officeDocument/2006/relationships/image" Target="/word/media/170dc495-d9e2-4d40-bd81-3d4888f979cf.png" Id="Rfef490b245794294" /></Relationships>
</file>