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07a7b8190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b685d8dcb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Landing,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402c9c3fc47b2" /><Relationship Type="http://schemas.openxmlformats.org/officeDocument/2006/relationships/numbering" Target="/word/numbering.xml" Id="Rc0ba927daf964868" /><Relationship Type="http://schemas.openxmlformats.org/officeDocument/2006/relationships/settings" Target="/word/settings.xml" Id="R41067e589db64417" /><Relationship Type="http://schemas.openxmlformats.org/officeDocument/2006/relationships/image" Target="/word/media/c0dcd6e9-6cb9-4841-91b3-b33317f24d97.png" Id="R374b685d8dcb4637" /></Relationships>
</file>