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939e9302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6011b542a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855530c7c49ce" /><Relationship Type="http://schemas.openxmlformats.org/officeDocument/2006/relationships/numbering" Target="/word/numbering.xml" Id="Reb3019c374c44f3e" /><Relationship Type="http://schemas.openxmlformats.org/officeDocument/2006/relationships/settings" Target="/word/settings.xml" Id="R392a5b3ec7c74dc1" /><Relationship Type="http://schemas.openxmlformats.org/officeDocument/2006/relationships/image" Target="/word/media/a81382b3-0a24-460b-bb94-eefc83e502d0.png" Id="R1916011b542a4a76" /></Relationships>
</file>