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80a59658e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7df246959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Berard,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a125bbb674224" /><Relationship Type="http://schemas.openxmlformats.org/officeDocument/2006/relationships/numbering" Target="/word/numbering.xml" Id="R54994f69a216464f" /><Relationship Type="http://schemas.openxmlformats.org/officeDocument/2006/relationships/settings" Target="/word/settings.xml" Id="Rc992554b5a894275" /><Relationship Type="http://schemas.openxmlformats.org/officeDocument/2006/relationships/image" Target="/word/media/f6cc61b8-a109-4c2b-982a-a57746ab01de.png" Id="R9327df2469594699" /></Relationships>
</file>