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8bb96033a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d5dcd6576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Berrywood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87f1fd2b140cd" /><Relationship Type="http://schemas.openxmlformats.org/officeDocument/2006/relationships/numbering" Target="/word/numbering.xml" Id="R0672eea52561476c" /><Relationship Type="http://schemas.openxmlformats.org/officeDocument/2006/relationships/settings" Target="/word/settings.xml" Id="R3ac1cb8a05b7461e" /><Relationship Type="http://schemas.openxmlformats.org/officeDocument/2006/relationships/image" Target="/word/media/2ba12500-0390-44df-b059-5df41f830767.png" Id="Rbf1d5dcd65764d0a" /></Relationships>
</file>