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8782f54b1546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e87a3243984c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Blount,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18ece373104304" /><Relationship Type="http://schemas.openxmlformats.org/officeDocument/2006/relationships/numbering" Target="/word/numbering.xml" Id="Ra6fa365f768443ba" /><Relationship Type="http://schemas.openxmlformats.org/officeDocument/2006/relationships/settings" Target="/word/settings.xml" Id="R6b2220b831e24764" /><Relationship Type="http://schemas.openxmlformats.org/officeDocument/2006/relationships/image" Target="/word/media/330ee7a2-c563-4c8b-81b0-53038dd10513.png" Id="Rd3e87a3243984c37" /></Relationships>
</file>