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2a3b7dde3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9c0b026ce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5df98031b49ae" /><Relationship Type="http://schemas.openxmlformats.org/officeDocument/2006/relationships/numbering" Target="/word/numbering.xml" Id="Rdc034933e69e47fc" /><Relationship Type="http://schemas.openxmlformats.org/officeDocument/2006/relationships/settings" Target="/word/settings.xml" Id="R22a7de979f06497b" /><Relationship Type="http://schemas.openxmlformats.org/officeDocument/2006/relationships/image" Target="/word/media/3322c140-3176-4755-a066-55f3e53d2841.png" Id="R9189c0b026ce41a9" /></Relationships>
</file>