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735bf86d9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f3e996398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Breckridge,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43d618d1c4355" /><Relationship Type="http://schemas.openxmlformats.org/officeDocument/2006/relationships/numbering" Target="/word/numbering.xml" Id="R9dec7793f1394ca6" /><Relationship Type="http://schemas.openxmlformats.org/officeDocument/2006/relationships/settings" Target="/word/settings.xml" Id="R41900f322bf74c3d" /><Relationship Type="http://schemas.openxmlformats.org/officeDocument/2006/relationships/image" Target="/word/media/f0d75502-50f1-46a7-92e8-8bea7225e162.png" Id="Rec0f3e9963984584" /></Relationships>
</file>