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b9ab8b2bd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05845d990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6a7ca0fa0460d" /><Relationship Type="http://schemas.openxmlformats.org/officeDocument/2006/relationships/numbering" Target="/word/numbering.xml" Id="Rf216b6bc9b424a5f" /><Relationship Type="http://schemas.openxmlformats.org/officeDocument/2006/relationships/settings" Target="/word/settings.xml" Id="Ree827602ce3141af" /><Relationship Type="http://schemas.openxmlformats.org/officeDocument/2006/relationships/image" Target="/word/media/ad26e8ff-f87a-4b9c-b5e9-3d2ed96003a0.png" Id="R6f205845d9904485" /></Relationships>
</file>