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de121bed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5b4541d2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aaedfcaf4593" /><Relationship Type="http://schemas.openxmlformats.org/officeDocument/2006/relationships/numbering" Target="/word/numbering.xml" Id="Rf282e37b37994e30" /><Relationship Type="http://schemas.openxmlformats.org/officeDocument/2006/relationships/settings" Target="/word/settings.xml" Id="R751a64d04a324fa5" /><Relationship Type="http://schemas.openxmlformats.org/officeDocument/2006/relationships/image" Target="/word/media/0ba2051e-56bc-4f69-b3a3-7ccd9ee697fa.png" Id="R07dc5b4541d2468d" /></Relationships>
</file>