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001b18652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09e17d2b5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Bullthroat,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88190770b4d4b" /><Relationship Type="http://schemas.openxmlformats.org/officeDocument/2006/relationships/numbering" Target="/word/numbering.xml" Id="R05ac4c9768fc46cb" /><Relationship Type="http://schemas.openxmlformats.org/officeDocument/2006/relationships/settings" Target="/word/settings.xml" Id="Rfd1b5dfd9a014409" /><Relationship Type="http://schemas.openxmlformats.org/officeDocument/2006/relationships/image" Target="/word/media/3c6cae4e-39df-4da8-83a6-633dbda4a7d8.png" Id="Rbd709e17d2b54923" /></Relationships>
</file>