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8369d7b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c7d9f3c13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Burkshire,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6555241f4914" /><Relationship Type="http://schemas.openxmlformats.org/officeDocument/2006/relationships/numbering" Target="/word/numbering.xml" Id="Rc9349eb780194b69" /><Relationship Type="http://schemas.openxmlformats.org/officeDocument/2006/relationships/settings" Target="/word/settings.xml" Id="Raaa496a6eb1042f7" /><Relationship Type="http://schemas.openxmlformats.org/officeDocument/2006/relationships/image" Target="/word/media/9ed82dc8-84fb-49d4-9426-0ebd195604b3.png" Id="R43ec7d9f3c1348ec" /></Relationships>
</file>