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40660be3e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19c4e552a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da1795eb14090" /><Relationship Type="http://schemas.openxmlformats.org/officeDocument/2006/relationships/numbering" Target="/word/numbering.xml" Id="R0c7014afa7014df8" /><Relationship Type="http://schemas.openxmlformats.org/officeDocument/2006/relationships/settings" Target="/word/settings.xml" Id="Rfa44ae09947040db" /><Relationship Type="http://schemas.openxmlformats.org/officeDocument/2006/relationships/image" Target="/word/media/03da2b3b-9a5e-4ee0-82b3-22797472843f.png" Id="R66519c4e552a4c08" /></Relationships>
</file>