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12de00fad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d491bb7c1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70701aac34207" /><Relationship Type="http://schemas.openxmlformats.org/officeDocument/2006/relationships/numbering" Target="/word/numbering.xml" Id="Rdf27ff03e58147b2" /><Relationship Type="http://schemas.openxmlformats.org/officeDocument/2006/relationships/settings" Target="/word/settings.xml" Id="Rd6c5424f61654c6e" /><Relationship Type="http://schemas.openxmlformats.org/officeDocument/2006/relationships/image" Target="/word/media/62636382-ec14-4b42-9989-9fc4d3034877.png" Id="R1efd491bb7c146d6" /></Relationships>
</file>