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2df2b9bd54d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3fa3ef5404d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Caravan,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6bf2404ca24544" /><Relationship Type="http://schemas.openxmlformats.org/officeDocument/2006/relationships/numbering" Target="/word/numbering.xml" Id="R4302530ef7a64082" /><Relationship Type="http://schemas.openxmlformats.org/officeDocument/2006/relationships/settings" Target="/word/settings.xml" Id="Ra51aa5de12b6489a" /><Relationship Type="http://schemas.openxmlformats.org/officeDocument/2006/relationships/image" Target="/word/media/b682a941-5fe1-4385-9150-3289ca145ebd.png" Id="Rdc63fa3ef5404da4" /></Relationships>
</file>