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8490a2a60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735365d60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b1563f884410a" /><Relationship Type="http://schemas.openxmlformats.org/officeDocument/2006/relationships/numbering" Target="/word/numbering.xml" Id="R506d02a95c7941e2" /><Relationship Type="http://schemas.openxmlformats.org/officeDocument/2006/relationships/settings" Target="/word/settings.xml" Id="R4c92ad9efcd34774" /><Relationship Type="http://schemas.openxmlformats.org/officeDocument/2006/relationships/image" Target="/word/media/a981e6b0-be73-42e4-86cd-aa636885e7d4.png" Id="Rbc9735365d6048d2" /></Relationships>
</file>