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701c406ee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91a1fd891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Rock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2b0200b69477b" /><Relationship Type="http://schemas.openxmlformats.org/officeDocument/2006/relationships/numbering" Target="/word/numbering.xml" Id="R03da5eb8f1524987" /><Relationship Type="http://schemas.openxmlformats.org/officeDocument/2006/relationships/settings" Target="/word/settings.xml" Id="R8699df5a9e0140d7" /><Relationship Type="http://schemas.openxmlformats.org/officeDocument/2006/relationships/image" Target="/word/media/651075fa-7406-43bc-bf08-892f51df6532.png" Id="R95791a1fd8914738" /></Relationships>
</file>